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4DB5">
      <w:pPr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 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</w:p>
    <w:p w14:paraId="04E7F512">
      <w:pPr>
        <w:ind w:right="560"/>
        <w:jc w:val="center"/>
        <w:rPr>
          <w:rFonts w:hint="eastAsia" w:ascii="黑体" w:hAnsi="黑体" w:eastAsia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</w:rPr>
        <w:t>202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Cs/>
          <w:sz w:val="44"/>
          <w:szCs w:val="44"/>
        </w:rPr>
        <w:t>年度团费收缴统计表</w:t>
      </w:r>
    </w:p>
    <w:p w14:paraId="51B15E9F">
      <w:pPr>
        <w:ind w:right="560" w:firstLine="5560" w:firstLineChars="1846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1C87E49D">
      <w:pPr>
        <w:spacing w:line="3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   </w:t>
      </w:r>
    </w:p>
    <w:p w14:paraId="245A0F43">
      <w:pPr>
        <w:widowControl/>
        <w:ind w:firstLine="1680" w:firstLineChars="7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团委名称：（盖章）                   填报人：                        联系方式：</w:t>
      </w:r>
    </w:p>
    <w:p w14:paraId="2E0847F8">
      <w:pPr>
        <w:widowControl/>
        <w:jc w:val="center"/>
        <w:rPr>
          <w:rFonts w:hint="eastAsia" w:ascii="宋体" w:hAnsi="宋体" w:cs="宋体"/>
          <w:sz w:val="24"/>
          <w:szCs w:val="24"/>
        </w:rPr>
      </w:pPr>
    </w:p>
    <w:tbl>
      <w:tblPr>
        <w:tblStyle w:val="4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422"/>
        <w:gridCol w:w="3090"/>
        <w:gridCol w:w="2325"/>
        <w:gridCol w:w="1935"/>
      </w:tblGrid>
      <w:tr w14:paraId="0C23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7" w:type="dxa"/>
            <w:vAlign w:val="center"/>
          </w:tcPr>
          <w:p w14:paraId="0EBDCBA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团支部数</w:t>
            </w:r>
          </w:p>
        </w:tc>
        <w:tc>
          <w:tcPr>
            <w:tcW w:w="2422" w:type="dxa"/>
            <w:vAlign w:val="center"/>
          </w:tcPr>
          <w:p w14:paraId="2239FE3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共青团系统中团员数</w:t>
            </w:r>
          </w:p>
        </w:tc>
        <w:tc>
          <w:tcPr>
            <w:tcW w:w="3090" w:type="dxa"/>
            <w:vAlign w:val="center"/>
          </w:tcPr>
          <w:p w14:paraId="25D94657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缴纳团费的团员数</w:t>
            </w:r>
          </w:p>
          <w:p w14:paraId="1B6C3559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（不含28周岁以下保留团籍的党员数）</w:t>
            </w:r>
          </w:p>
        </w:tc>
        <w:tc>
          <w:tcPr>
            <w:tcW w:w="2325" w:type="dxa"/>
          </w:tcPr>
          <w:p w14:paraId="21476496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EA8C6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缴纳团费的28周岁以下保留团籍的党员数</w:t>
            </w:r>
          </w:p>
        </w:tc>
        <w:tc>
          <w:tcPr>
            <w:tcW w:w="1935" w:type="dxa"/>
          </w:tcPr>
          <w:p w14:paraId="231866CB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A2C2F64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全年实收团费金额（元）</w:t>
            </w:r>
          </w:p>
        </w:tc>
      </w:tr>
      <w:tr w14:paraId="0831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787" w:type="dxa"/>
            <w:vAlign w:val="center"/>
          </w:tcPr>
          <w:p w14:paraId="3868228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0E019B7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EB5F8D2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6179343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1795EA9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67671590">
      <w:pPr>
        <w:widowControl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</w:p>
    <w:p w14:paraId="78B31837">
      <w:pPr>
        <w:widowControl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</w:t>
      </w:r>
    </w:p>
    <w:p w14:paraId="09B4ED32">
      <w:pPr>
        <w:ind w:right="560"/>
        <w:rPr>
          <w:rFonts w:hint="eastAsia" w:ascii="宋体" w:hAnsi="宋体" w:cs="宋体"/>
          <w:sz w:val="24"/>
          <w:szCs w:val="24"/>
        </w:rPr>
      </w:pPr>
    </w:p>
    <w:p w14:paraId="7CFC4A56">
      <w:pPr>
        <w:ind w:right="560" w:firstLine="720" w:firstLineChars="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        </w:t>
      </w:r>
    </w:p>
    <w:p w14:paraId="75BCC7C4">
      <w:pPr>
        <w:ind w:right="56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日 期：       年      月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WVmY2JhMWY5Njc5OWQ2OTI3OGE5MDU2M2UyMmMifQ=="/>
  </w:docVars>
  <w:rsids>
    <w:rsidRoot w:val="00304B60"/>
    <w:rsid w:val="00024CC9"/>
    <w:rsid w:val="00025E81"/>
    <w:rsid w:val="00031707"/>
    <w:rsid w:val="00060050"/>
    <w:rsid w:val="00065793"/>
    <w:rsid w:val="00067577"/>
    <w:rsid w:val="000721A5"/>
    <w:rsid w:val="00073F8A"/>
    <w:rsid w:val="0007779F"/>
    <w:rsid w:val="000976A4"/>
    <w:rsid w:val="000A293A"/>
    <w:rsid w:val="000B7E17"/>
    <w:rsid w:val="000C3D06"/>
    <w:rsid w:val="000C5EFA"/>
    <w:rsid w:val="000C6808"/>
    <w:rsid w:val="0010540E"/>
    <w:rsid w:val="00106ECC"/>
    <w:rsid w:val="00110003"/>
    <w:rsid w:val="00110040"/>
    <w:rsid w:val="00147E51"/>
    <w:rsid w:val="00173ABC"/>
    <w:rsid w:val="00191A58"/>
    <w:rsid w:val="00193271"/>
    <w:rsid w:val="00196259"/>
    <w:rsid w:val="00197CCA"/>
    <w:rsid w:val="001A20A7"/>
    <w:rsid w:val="001E3B80"/>
    <w:rsid w:val="00202E71"/>
    <w:rsid w:val="00203A46"/>
    <w:rsid w:val="002413F6"/>
    <w:rsid w:val="00250D5F"/>
    <w:rsid w:val="0027690D"/>
    <w:rsid w:val="00276D10"/>
    <w:rsid w:val="002848F2"/>
    <w:rsid w:val="00292B47"/>
    <w:rsid w:val="002E0594"/>
    <w:rsid w:val="00303BF5"/>
    <w:rsid w:val="00304B60"/>
    <w:rsid w:val="003348BD"/>
    <w:rsid w:val="00337561"/>
    <w:rsid w:val="00352793"/>
    <w:rsid w:val="003A5570"/>
    <w:rsid w:val="003B71ED"/>
    <w:rsid w:val="003C28B3"/>
    <w:rsid w:val="003C59F8"/>
    <w:rsid w:val="003E121D"/>
    <w:rsid w:val="003F7DB2"/>
    <w:rsid w:val="0040493A"/>
    <w:rsid w:val="00421DD5"/>
    <w:rsid w:val="004345D1"/>
    <w:rsid w:val="004359D4"/>
    <w:rsid w:val="00437F63"/>
    <w:rsid w:val="00471538"/>
    <w:rsid w:val="004872A3"/>
    <w:rsid w:val="00491BAC"/>
    <w:rsid w:val="004A18EA"/>
    <w:rsid w:val="004A2106"/>
    <w:rsid w:val="004A4571"/>
    <w:rsid w:val="004D10E6"/>
    <w:rsid w:val="004D4F82"/>
    <w:rsid w:val="00521A3A"/>
    <w:rsid w:val="0054366F"/>
    <w:rsid w:val="00551DB1"/>
    <w:rsid w:val="00553756"/>
    <w:rsid w:val="005638B7"/>
    <w:rsid w:val="00564454"/>
    <w:rsid w:val="00566AA9"/>
    <w:rsid w:val="005913E5"/>
    <w:rsid w:val="0059710D"/>
    <w:rsid w:val="005A0971"/>
    <w:rsid w:val="005C306A"/>
    <w:rsid w:val="005D205D"/>
    <w:rsid w:val="00602518"/>
    <w:rsid w:val="006148FE"/>
    <w:rsid w:val="00647F66"/>
    <w:rsid w:val="0066011A"/>
    <w:rsid w:val="00661392"/>
    <w:rsid w:val="00666F45"/>
    <w:rsid w:val="006850C6"/>
    <w:rsid w:val="00686CE3"/>
    <w:rsid w:val="00696187"/>
    <w:rsid w:val="006B1B55"/>
    <w:rsid w:val="006B289E"/>
    <w:rsid w:val="006B7FBB"/>
    <w:rsid w:val="006E3CD2"/>
    <w:rsid w:val="00707CF6"/>
    <w:rsid w:val="00715773"/>
    <w:rsid w:val="007171C0"/>
    <w:rsid w:val="00721DA7"/>
    <w:rsid w:val="00723F83"/>
    <w:rsid w:val="00750074"/>
    <w:rsid w:val="007A5090"/>
    <w:rsid w:val="007A7F84"/>
    <w:rsid w:val="007E64F1"/>
    <w:rsid w:val="007F1825"/>
    <w:rsid w:val="00802014"/>
    <w:rsid w:val="0080281C"/>
    <w:rsid w:val="00830AD2"/>
    <w:rsid w:val="00842853"/>
    <w:rsid w:val="00842C92"/>
    <w:rsid w:val="00852079"/>
    <w:rsid w:val="00857551"/>
    <w:rsid w:val="008643D5"/>
    <w:rsid w:val="00885C70"/>
    <w:rsid w:val="008D07A6"/>
    <w:rsid w:val="009270D8"/>
    <w:rsid w:val="009A4BFB"/>
    <w:rsid w:val="009C0B2E"/>
    <w:rsid w:val="009C7DD9"/>
    <w:rsid w:val="009E07EA"/>
    <w:rsid w:val="009F0DAF"/>
    <w:rsid w:val="009F120F"/>
    <w:rsid w:val="009F7BF5"/>
    <w:rsid w:val="00A063F6"/>
    <w:rsid w:val="00A34908"/>
    <w:rsid w:val="00A54E71"/>
    <w:rsid w:val="00A81052"/>
    <w:rsid w:val="00A934AB"/>
    <w:rsid w:val="00AB372C"/>
    <w:rsid w:val="00AC279A"/>
    <w:rsid w:val="00AC4AC4"/>
    <w:rsid w:val="00AC4ACA"/>
    <w:rsid w:val="00AD165F"/>
    <w:rsid w:val="00AF1083"/>
    <w:rsid w:val="00AF5B4E"/>
    <w:rsid w:val="00B078F7"/>
    <w:rsid w:val="00B258D9"/>
    <w:rsid w:val="00B25BE5"/>
    <w:rsid w:val="00B478EF"/>
    <w:rsid w:val="00B81F90"/>
    <w:rsid w:val="00B87F95"/>
    <w:rsid w:val="00BC1CA4"/>
    <w:rsid w:val="00BC725F"/>
    <w:rsid w:val="00BD081E"/>
    <w:rsid w:val="00BE2BAD"/>
    <w:rsid w:val="00BF08D2"/>
    <w:rsid w:val="00C062ED"/>
    <w:rsid w:val="00C162B9"/>
    <w:rsid w:val="00C62CF9"/>
    <w:rsid w:val="00C9359D"/>
    <w:rsid w:val="00C940DE"/>
    <w:rsid w:val="00C960ED"/>
    <w:rsid w:val="00CC3175"/>
    <w:rsid w:val="00CE4E92"/>
    <w:rsid w:val="00CF2710"/>
    <w:rsid w:val="00D030FF"/>
    <w:rsid w:val="00D11526"/>
    <w:rsid w:val="00D14354"/>
    <w:rsid w:val="00D52CEE"/>
    <w:rsid w:val="00D7628C"/>
    <w:rsid w:val="00D858BE"/>
    <w:rsid w:val="00DB5826"/>
    <w:rsid w:val="00DC4831"/>
    <w:rsid w:val="00DD3B73"/>
    <w:rsid w:val="00DE19D3"/>
    <w:rsid w:val="00DE7052"/>
    <w:rsid w:val="00DE77FB"/>
    <w:rsid w:val="00DF6E17"/>
    <w:rsid w:val="00E138FE"/>
    <w:rsid w:val="00E8403A"/>
    <w:rsid w:val="00E847C2"/>
    <w:rsid w:val="00EA0E60"/>
    <w:rsid w:val="00EB1962"/>
    <w:rsid w:val="00EB4072"/>
    <w:rsid w:val="00ED5AB3"/>
    <w:rsid w:val="00EE1D71"/>
    <w:rsid w:val="00EF024D"/>
    <w:rsid w:val="00F04E7C"/>
    <w:rsid w:val="00F1628E"/>
    <w:rsid w:val="00F242DD"/>
    <w:rsid w:val="00F35053"/>
    <w:rsid w:val="00F42A9B"/>
    <w:rsid w:val="00F519F1"/>
    <w:rsid w:val="00F830A7"/>
    <w:rsid w:val="00F83265"/>
    <w:rsid w:val="00F83319"/>
    <w:rsid w:val="00FA647F"/>
    <w:rsid w:val="00FB0EF7"/>
    <w:rsid w:val="00FC0BFE"/>
    <w:rsid w:val="00FD6246"/>
    <w:rsid w:val="04E77937"/>
    <w:rsid w:val="04F81F4C"/>
    <w:rsid w:val="05076709"/>
    <w:rsid w:val="108B5D44"/>
    <w:rsid w:val="169F335C"/>
    <w:rsid w:val="1F930EB1"/>
    <w:rsid w:val="22404B11"/>
    <w:rsid w:val="225C68A9"/>
    <w:rsid w:val="23D31F8D"/>
    <w:rsid w:val="36C62E4C"/>
    <w:rsid w:val="375A0A01"/>
    <w:rsid w:val="386911E2"/>
    <w:rsid w:val="3BE672AF"/>
    <w:rsid w:val="3D823190"/>
    <w:rsid w:val="48783092"/>
    <w:rsid w:val="490C275A"/>
    <w:rsid w:val="4C884FA8"/>
    <w:rsid w:val="4E9E0B33"/>
    <w:rsid w:val="4EA41336"/>
    <w:rsid w:val="51E24880"/>
    <w:rsid w:val="580B7C81"/>
    <w:rsid w:val="5F024F0D"/>
    <w:rsid w:val="61EF27BB"/>
    <w:rsid w:val="70345B3E"/>
    <w:rsid w:val="71CC41FB"/>
    <w:rsid w:val="75912B40"/>
    <w:rsid w:val="78D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109</Characters>
  <Lines>2</Lines>
  <Paragraphs>1</Paragraphs>
  <TotalTime>170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2015-03-20T02:14:00Z</dcterms:created>
  <dc:creator>陈睿</dc:creator>
  <cp:lastModifiedBy>高梦楠</cp:lastModifiedBy>
  <dcterms:modified xsi:type="dcterms:W3CDTF">2026-04-23T06:21:40Z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8781B2F1C2A34AF3BF696705283A9E7E_13</vt:lpwstr>
  </property>
  <property fmtid="{D5CDD505-2E9C-101B-9397-08002B2CF9AE}" pid="4" name="KSOTemplateDocerSaveRecord">
    <vt:lpwstr>eyJoZGlkIjoiM2M5YzQ5NmFmMTljNmI5NzM5M2E0NzQwYmU4NjlkZDciLCJ1c2VySWQiOiIxNjk3NDQ3MjQyIn0=</vt:lpwstr>
  </property>
</Properties>
</file>